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666E15">
                              <w:t>C.8.4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DA7C0E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Neuen Mitarbeiter/neue Mitarbeiterin </w:t>
                                  </w:r>
                                  <w:r w:rsidR="00D15EAE">
                                    <w:t xml:space="preserve">einführen und </w:t>
                                  </w:r>
                                  <w:r>
                                    <w:t>einarbeiten</w:t>
                                  </w:r>
                                </w:p>
                                <w:p w:rsidR="00B75F0A" w:rsidRPr="00B75F0A" w:rsidRDefault="00B75F0A" w:rsidP="00DA7C0E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DA7C0E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Der neue Mitarbeiter/die neue Mitarbeiterin ist mit dem Arbeitsplatz, der Arbeitsumgebung und den Strukturen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/ Pastoralverbund vertraut. Er / sie kennt die wichtigsten Aufgaben und Arbeitsabläufe und weiß, an wen er/sie sich bei Fragen wenden kann.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DA7C0E" w:rsidP="00C549C0">
                            <w:r>
                              <w:t xml:space="preserve">Eine gute und planvolle Einarbeitung </w:t>
                            </w:r>
                            <w:r w:rsidR="00D15EAE">
                              <w:t>bewirkt</w:t>
                            </w:r>
                            <w:r>
                              <w:t>, dass der neue Mitarbeiter / die neue Mitarbeiterin schnell selbstständig arbeiten kann.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666E15">
                        <w:t>C.8.4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DA7C0E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Neuen Mitarbeiter/neue Mitarbeiterin </w:t>
                            </w:r>
                            <w:r w:rsidR="00D15EAE">
                              <w:t xml:space="preserve">einführen und </w:t>
                            </w:r>
                            <w:r>
                              <w:t>einarbeiten</w:t>
                            </w:r>
                          </w:p>
                          <w:p w:rsidR="00B75F0A" w:rsidRPr="00B75F0A" w:rsidRDefault="00B75F0A" w:rsidP="00DA7C0E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DA7C0E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Der neue Mitarbeiter/die neue Mitarbeiterin ist mit dem Arbeitsplatz, der Arbeitsumgebung und den Strukturen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/ Pastoralverbund vertraut. Er / sie kennt die wichtigsten Aufgaben und Arbeitsabläufe und weiß, an wen er/sie sich bei Fragen wenden kann.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DA7C0E" w:rsidP="00C549C0">
                      <w:r>
                        <w:t xml:space="preserve">Eine gute und planvolle Einarbeitung </w:t>
                      </w:r>
                      <w:r w:rsidR="00D15EAE">
                        <w:t>bewirkt</w:t>
                      </w:r>
                      <w:r>
                        <w:t>, dass der neue Mitarbeiter / die neue Mitarbeiterin schnell selbstständig arbeiten kann.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DA7C0E" w:rsidP="000F01D5">
      <w:pPr>
        <w:pStyle w:val="Listenabsatz"/>
        <w:numPr>
          <w:ilvl w:val="0"/>
          <w:numId w:val="8"/>
        </w:numPr>
        <w:spacing w:after="120"/>
      </w:pPr>
      <w:r>
        <w:t>Arbeitsplatz vorbereiten</w:t>
      </w:r>
    </w:p>
    <w:p w:rsidR="007417FD" w:rsidRDefault="00DA7C0E" w:rsidP="00A74608">
      <w:pPr>
        <w:pStyle w:val="Listenabsatz"/>
        <w:numPr>
          <w:ilvl w:val="0"/>
          <w:numId w:val="8"/>
        </w:numPr>
        <w:spacing w:after="0"/>
      </w:pPr>
      <w:r>
        <w:t xml:space="preserve">Zugang </w:t>
      </w:r>
      <w:r w:rsidR="009924C2">
        <w:t>zu den Online-Diensten des Erzbistums Paderborn</w:t>
      </w:r>
      <w:r>
        <w:t xml:space="preserve"> und Token beantragen</w:t>
      </w:r>
    </w:p>
    <w:p w:rsidR="007417FD" w:rsidRDefault="009924C2" w:rsidP="00A74608">
      <w:pPr>
        <w:pStyle w:val="Listenabsatz"/>
        <w:numPr>
          <w:ilvl w:val="0"/>
          <w:numId w:val="8"/>
        </w:numPr>
        <w:spacing w:after="0"/>
      </w:pPr>
      <w:r>
        <w:t>Neuen Mitarbeiter / neue Mitarbeiterin begrüßen und vorstellen</w:t>
      </w:r>
    </w:p>
    <w:p w:rsidR="007417FD" w:rsidRPr="00706CB7" w:rsidRDefault="009924C2" w:rsidP="00A74608">
      <w:pPr>
        <w:pStyle w:val="Listenabsatz"/>
        <w:numPr>
          <w:ilvl w:val="0"/>
          <w:numId w:val="8"/>
        </w:numPr>
        <w:spacing w:after="0"/>
      </w:pPr>
      <w:r>
        <w:t>Überblick verschaffen und m</w:t>
      </w:r>
      <w:r w:rsidR="00DA7C0E">
        <w:t>it der täglichen Arbeit vertraut machen</w:t>
      </w:r>
    </w:p>
    <w:p w:rsidR="007417FD" w:rsidRDefault="007417FD" w:rsidP="00A74608">
      <w:pPr>
        <w:pStyle w:val="Listenabsatz"/>
        <w:numPr>
          <w:ilvl w:val="0"/>
          <w:numId w:val="8"/>
        </w:numPr>
        <w:spacing w:after="0"/>
      </w:pPr>
      <w:r>
        <w:t>………………………………………………………………………………………….</w:t>
      </w:r>
    </w:p>
    <w:p w:rsidR="000F01D5" w:rsidRDefault="000F01D5" w:rsidP="00AA37D8"/>
    <w:p w:rsidR="0089592B" w:rsidRPr="0089592B" w:rsidRDefault="0089592B" w:rsidP="00AA37D8">
      <w:pPr>
        <w:rPr>
          <w:b/>
        </w:rPr>
      </w:pPr>
      <w:r>
        <w:rPr>
          <w:b/>
        </w:rPr>
        <w:t>Arbeitsplatz vorbereiten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89592B" w:rsidTr="002012BF">
        <w:tc>
          <w:tcPr>
            <w:tcW w:w="6985" w:type="dxa"/>
          </w:tcPr>
          <w:p w:rsidR="00CD5377" w:rsidRPr="0089592B" w:rsidRDefault="00CD5377" w:rsidP="00C63F90">
            <w:pPr>
              <w:rPr>
                <w:b/>
              </w:rPr>
            </w:pPr>
            <w:r w:rsidRPr="0089592B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89592B" w:rsidRDefault="00CD5377" w:rsidP="00C63F90">
            <w:pPr>
              <w:rPr>
                <w:b/>
              </w:rPr>
            </w:pPr>
            <w:r w:rsidRPr="0089592B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89592B" w:rsidP="00C63F90">
            <w:r>
              <w:t>Vorhandenen Arbeitsplatz aufräumen (evtl. Schränke, Container ausräumen)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89592B" w:rsidP="0089592B">
            <w:r>
              <w:t>Alternativ: neuen Arbeitsplatz einrichten (evtl. Möbel bestellen, PC beschaffen usw.; KV-Beschluss!)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89592B" w:rsidP="00C63F90">
            <w:r>
              <w:t>PC-Zugang / Berechtigungen einrichten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DF75F9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75F9" w:rsidRPr="00A74608" w:rsidTr="002012BF">
        <w:tc>
          <w:tcPr>
            <w:tcW w:w="6985" w:type="dxa"/>
          </w:tcPr>
          <w:p w:rsidR="00DF75F9" w:rsidRDefault="00DF75F9" w:rsidP="00C63F90">
            <w:r>
              <w:t>E-Mail-Adresse einrichten (lassen)</w:t>
            </w:r>
          </w:p>
        </w:tc>
        <w:sdt>
          <w:sdtPr>
            <w:id w:val="3521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DF75F9" w:rsidRDefault="00DF75F9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89592B" w:rsidP="00C63F90">
            <w:r>
              <w:t>Namensschild am Büro erstellen und anbringen lassen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0F01D5" w:rsidP="00C63F90"/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89592B" w:rsidRDefault="0089592B" w:rsidP="0089592B"/>
    <w:p w:rsidR="0089592B" w:rsidRPr="008E2988" w:rsidRDefault="008E2988" w:rsidP="0089592B">
      <w:pPr>
        <w:rPr>
          <w:b/>
        </w:rPr>
      </w:pPr>
      <w:r w:rsidRPr="008E2988">
        <w:rPr>
          <w:b/>
        </w:rPr>
        <w:t>Zugang zum Meldewesen und Token beantragen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9592B" w:rsidTr="0003748F">
        <w:tc>
          <w:tcPr>
            <w:tcW w:w="8637" w:type="dxa"/>
            <w:gridSpan w:val="2"/>
            <w:shd w:val="clear" w:color="auto" w:fill="7030A0"/>
            <w:vAlign w:val="center"/>
          </w:tcPr>
          <w:p w:rsidR="0089592B" w:rsidRPr="00C549C0" w:rsidRDefault="0089592B" w:rsidP="0003748F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9592B" w:rsidRPr="0089592B" w:rsidTr="0003748F">
        <w:tc>
          <w:tcPr>
            <w:tcW w:w="6985" w:type="dxa"/>
          </w:tcPr>
          <w:p w:rsidR="0089592B" w:rsidRPr="0089592B" w:rsidRDefault="0089592B" w:rsidP="0003748F">
            <w:pPr>
              <w:rPr>
                <w:b/>
              </w:rPr>
            </w:pPr>
            <w:r w:rsidRPr="0089592B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89592B" w:rsidRPr="0089592B" w:rsidRDefault="0089592B" w:rsidP="0003748F">
            <w:pPr>
              <w:rPr>
                <w:b/>
              </w:rPr>
            </w:pPr>
            <w:r w:rsidRPr="0089592B">
              <w:rPr>
                <w:b/>
              </w:rPr>
              <w:t>erledigt</w:t>
            </w:r>
          </w:p>
        </w:tc>
      </w:tr>
      <w:tr w:rsidR="0089592B" w:rsidRPr="00A74608" w:rsidTr="0003748F">
        <w:tc>
          <w:tcPr>
            <w:tcW w:w="6985" w:type="dxa"/>
          </w:tcPr>
          <w:p w:rsidR="00DF75F9" w:rsidRPr="00A74608" w:rsidRDefault="00DF75F9" w:rsidP="00DF75F9">
            <w:r>
              <w:t>Antrag stellen bei der IT</w:t>
            </w:r>
            <w:r w:rsidR="0069340F">
              <w:t>-Abteilung des Erzbischöflichen</w:t>
            </w:r>
            <w:r>
              <w:t xml:space="preserve"> Generalvikariats (EGV) für die Einrichtung des Zugangs zu den Online-Diensten im Erzbistum Paderborn  und die Bereitstellung eines Token für den Zugang (Antrag wird vom Pfarrer gestellt)</w:t>
            </w:r>
          </w:p>
        </w:tc>
        <w:sdt>
          <w:sdtPr>
            <w:id w:val="129286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592B" w:rsidRPr="00A74608" w:rsidRDefault="0089592B" w:rsidP="00037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92B" w:rsidRPr="00A74608" w:rsidTr="0003748F">
        <w:tc>
          <w:tcPr>
            <w:tcW w:w="6985" w:type="dxa"/>
          </w:tcPr>
          <w:p w:rsidR="0089592B" w:rsidRPr="00A74608" w:rsidRDefault="00DF75F9" w:rsidP="00DF75F9">
            <w:r>
              <w:t>Zugangsdaten, Token und Datenschutzerklärung von der IT des EGV entgegennehmen</w:t>
            </w:r>
          </w:p>
        </w:tc>
        <w:sdt>
          <w:sdtPr>
            <w:id w:val="-195424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592B" w:rsidRPr="00A74608" w:rsidRDefault="0089592B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592B" w:rsidRPr="00A74608" w:rsidTr="0003748F">
        <w:tc>
          <w:tcPr>
            <w:tcW w:w="6985" w:type="dxa"/>
          </w:tcPr>
          <w:p w:rsidR="0089592B" w:rsidRPr="00A74608" w:rsidRDefault="00DF75F9" w:rsidP="0003748F">
            <w:r>
              <w:t>Zugang (u.U. mit der Unterstützung der IT des EGV) einrichten</w:t>
            </w:r>
          </w:p>
        </w:tc>
        <w:sdt>
          <w:sdtPr>
            <w:id w:val="207654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592B" w:rsidRPr="00A74608" w:rsidRDefault="0089592B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592B" w:rsidRPr="00A74608" w:rsidTr="0003748F">
        <w:tc>
          <w:tcPr>
            <w:tcW w:w="6985" w:type="dxa"/>
          </w:tcPr>
          <w:p w:rsidR="0089592B" w:rsidRPr="00A74608" w:rsidRDefault="00DF75F9" w:rsidP="0003748F">
            <w:r>
              <w:t>Token und Datenschutzerklärung für den neuen Mitarbeiter / die neue Mitarbeiterin bereitlegen</w:t>
            </w:r>
          </w:p>
        </w:tc>
        <w:sdt>
          <w:sdtPr>
            <w:id w:val="-28011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592B" w:rsidRPr="00A74608" w:rsidRDefault="0089592B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592B" w:rsidRPr="00A74608" w:rsidTr="0003748F">
        <w:tc>
          <w:tcPr>
            <w:tcW w:w="6985" w:type="dxa"/>
          </w:tcPr>
          <w:p w:rsidR="0089592B" w:rsidRPr="00A74608" w:rsidRDefault="00DF75F9" w:rsidP="0003748F">
            <w:r>
              <w:lastRenderedPageBreak/>
              <w:t>Nach Dienstantritt des neuen Mitarbeiters / der neuen Mitarbeiterin Token übergeben, Funktion erklären und Datenschutzerklärung unterschreiben lassen</w:t>
            </w:r>
          </w:p>
        </w:tc>
        <w:sdt>
          <w:sdtPr>
            <w:id w:val="-133706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592B" w:rsidRPr="00A74608" w:rsidRDefault="0089592B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592B" w:rsidRPr="00A74608" w:rsidTr="0003748F">
        <w:tc>
          <w:tcPr>
            <w:tcW w:w="6985" w:type="dxa"/>
          </w:tcPr>
          <w:p w:rsidR="0089592B" w:rsidRPr="00A74608" w:rsidRDefault="00DF75F9" w:rsidP="0003748F">
            <w:r>
              <w:t>Datenschutzerklärung an die IT des EGV zurückschicken</w:t>
            </w:r>
          </w:p>
        </w:tc>
        <w:sdt>
          <w:sdtPr>
            <w:id w:val="-108923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592B" w:rsidRPr="00A74608" w:rsidRDefault="0089592B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592B" w:rsidRPr="00A74608" w:rsidTr="0003748F">
        <w:tc>
          <w:tcPr>
            <w:tcW w:w="6985" w:type="dxa"/>
          </w:tcPr>
          <w:p w:rsidR="0089592B" w:rsidRPr="00A74608" w:rsidRDefault="0089592B" w:rsidP="0003748F"/>
        </w:tc>
        <w:sdt>
          <w:sdtPr>
            <w:id w:val="178830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592B" w:rsidRPr="00A74608" w:rsidRDefault="0089592B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89592B" w:rsidRDefault="0089592B" w:rsidP="0089592B"/>
    <w:p w:rsidR="008E2988" w:rsidRPr="008E2988" w:rsidRDefault="008E2988" w:rsidP="0089592B">
      <w:pPr>
        <w:rPr>
          <w:b/>
        </w:rPr>
      </w:pPr>
      <w:r w:rsidRPr="008E2988">
        <w:rPr>
          <w:b/>
        </w:rPr>
        <w:t>Neuen Mitarbeiter / neue Mitarbeiterin begrüßen und vorstellen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E2988" w:rsidTr="0003748F">
        <w:tc>
          <w:tcPr>
            <w:tcW w:w="8637" w:type="dxa"/>
            <w:gridSpan w:val="2"/>
            <w:shd w:val="clear" w:color="auto" w:fill="7030A0"/>
            <w:vAlign w:val="center"/>
          </w:tcPr>
          <w:p w:rsidR="008E2988" w:rsidRPr="00C549C0" w:rsidRDefault="008E2988" w:rsidP="0003748F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E2988" w:rsidRPr="0089592B" w:rsidTr="0003748F">
        <w:tc>
          <w:tcPr>
            <w:tcW w:w="6985" w:type="dxa"/>
          </w:tcPr>
          <w:p w:rsidR="008E2988" w:rsidRPr="0089592B" w:rsidRDefault="008E2988" w:rsidP="0003748F">
            <w:pPr>
              <w:rPr>
                <w:b/>
              </w:rPr>
            </w:pPr>
            <w:r w:rsidRPr="0089592B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8E2988" w:rsidRPr="0089592B" w:rsidRDefault="008E2988" w:rsidP="0003748F">
            <w:pPr>
              <w:rPr>
                <w:b/>
              </w:rPr>
            </w:pPr>
            <w:r w:rsidRPr="0089592B">
              <w:rPr>
                <w:b/>
              </w:rPr>
              <w:t>erledigt</w:t>
            </w:r>
          </w:p>
        </w:tc>
      </w:tr>
      <w:tr w:rsidR="00D15EAE" w:rsidRPr="00A74608" w:rsidTr="0003748F">
        <w:tc>
          <w:tcPr>
            <w:tcW w:w="6985" w:type="dxa"/>
          </w:tcPr>
          <w:p w:rsidR="00D15EAE" w:rsidRPr="00A74608" w:rsidRDefault="00D15EAE" w:rsidP="00D15EAE">
            <w:r>
              <w:t>Neuen Mitarbeiter / Neue Mitarbeiterin begrüßen</w:t>
            </w:r>
          </w:p>
        </w:tc>
        <w:sdt>
          <w:sdtPr>
            <w:id w:val="-16671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D15EAE" w:rsidRPr="00A74608" w:rsidRDefault="00D15EAE" w:rsidP="00D15E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15EAE" w:rsidRPr="00A74608" w:rsidTr="0003748F">
        <w:tc>
          <w:tcPr>
            <w:tcW w:w="6985" w:type="dxa"/>
          </w:tcPr>
          <w:p w:rsidR="00D15EAE" w:rsidRPr="00A74608" w:rsidRDefault="00D15EAE" w:rsidP="00D15EAE">
            <w:r>
              <w:t>Arbeitsplatz zeigen</w:t>
            </w:r>
          </w:p>
        </w:tc>
        <w:sdt>
          <w:sdtPr>
            <w:id w:val="-84393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D15EAE" w:rsidRPr="00A74608" w:rsidRDefault="00D15EAE" w:rsidP="00D15EAE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5EAE" w:rsidRPr="00A74608" w:rsidTr="0003748F">
        <w:tc>
          <w:tcPr>
            <w:tcW w:w="6985" w:type="dxa"/>
          </w:tcPr>
          <w:p w:rsidR="00D15EAE" w:rsidRPr="00A74608" w:rsidRDefault="00D15EAE" w:rsidP="00D15EAE">
            <w:r>
              <w:t>Pastoralteam, Sekretariatsteam und sonstige (auch ehrenamtliche) Mitarbeiter/innen vorstellen</w:t>
            </w:r>
          </w:p>
        </w:tc>
        <w:sdt>
          <w:sdtPr>
            <w:id w:val="202150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D15EAE" w:rsidRPr="00A74608" w:rsidRDefault="00D15EAE" w:rsidP="00D15EAE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5EAE" w:rsidRPr="00A74608" w:rsidTr="0003748F">
        <w:tc>
          <w:tcPr>
            <w:tcW w:w="6985" w:type="dxa"/>
          </w:tcPr>
          <w:p w:rsidR="00D15EAE" w:rsidRPr="00A74608" w:rsidRDefault="00D15EAE" w:rsidP="00D15EAE"/>
        </w:tc>
        <w:sdt>
          <w:sdtPr>
            <w:id w:val="91050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D15EAE" w:rsidRPr="00A74608" w:rsidRDefault="00D15EAE" w:rsidP="00D15EAE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8E2988" w:rsidRDefault="008E2988" w:rsidP="0089592B"/>
    <w:p w:rsidR="008E2988" w:rsidRPr="008E2988" w:rsidRDefault="009924C2" w:rsidP="0089592B">
      <w:pPr>
        <w:rPr>
          <w:b/>
        </w:rPr>
      </w:pPr>
      <w:r>
        <w:rPr>
          <w:b/>
        </w:rPr>
        <w:t>Überblick verschaffen und mit der täglichen Arbeit vertraut machen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E2988" w:rsidTr="0003748F">
        <w:tc>
          <w:tcPr>
            <w:tcW w:w="8637" w:type="dxa"/>
            <w:gridSpan w:val="2"/>
            <w:shd w:val="clear" w:color="auto" w:fill="7030A0"/>
            <w:vAlign w:val="center"/>
          </w:tcPr>
          <w:p w:rsidR="008E2988" w:rsidRPr="00C549C0" w:rsidRDefault="008E2988" w:rsidP="0003748F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E2988" w:rsidRPr="0089592B" w:rsidTr="0003748F">
        <w:tc>
          <w:tcPr>
            <w:tcW w:w="6985" w:type="dxa"/>
          </w:tcPr>
          <w:p w:rsidR="008E2988" w:rsidRPr="0089592B" w:rsidRDefault="008E2988" w:rsidP="0003748F">
            <w:pPr>
              <w:rPr>
                <w:b/>
              </w:rPr>
            </w:pPr>
            <w:r w:rsidRPr="0089592B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8E2988" w:rsidRPr="0089592B" w:rsidRDefault="008E2988" w:rsidP="0003748F">
            <w:pPr>
              <w:rPr>
                <w:b/>
              </w:rPr>
            </w:pPr>
            <w:r w:rsidRPr="0089592B">
              <w:rPr>
                <w:b/>
              </w:rPr>
              <w:t>erledigt</w:t>
            </w:r>
          </w:p>
        </w:tc>
      </w:tr>
      <w:tr w:rsidR="008E2988" w:rsidRPr="00A74608" w:rsidTr="0003748F">
        <w:tc>
          <w:tcPr>
            <w:tcW w:w="6985" w:type="dxa"/>
          </w:tcPr>
          <w:p w:rsidR="008E2988" w:rsidRPr="00A74608" w:rsidRDefault="008E2988" w:rsidP="0003748F">
            <w:r>
              <w:t xml:space="preserve">Räumlichkeiten </w:t>
            </w:r>
            <w:r w:rsidR="00D15EAE">
              <w:t xml:space="preserve">und Ausstattung </w:t>
            </w:r>
            <w:r>
              <w:t>zeigen</w:t>
            </w:r>
          </w:p>
        </w:tc>
        <w:sdt>
          <w:sdtPr>
            <w:id w:val="-175519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8E2988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2988" w:rsidRPr="00A74608" w:rsidTr="0003748F">
        <w:tc>
          <w:tcPr>
            <w:tcW w:w="6985" w:type="dxa"/>
          </w:tcPr>
          <w:p w:rsidR="008E2988" w:rsidRPr="00A74608" w:rsidRDefault="00D15EAE" w:rsidP="0003748F">
            <w:r>
              <w:t>Arbeitsplatzordner erläutern und übergeben</w:t>
            </w:r>
          </w:p>
        </w:tc>
        <w:sdt>
          <w:sdtPr>
            <w:id w:val="-111073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8E2988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2988" w:rsidRPr="00A74608" w:rsidTr="0003748F">
        <w:tc>
          <w:tcPr>
            <w:tcW w:w="6985" w:type="dxa"/>
          </w:tcPr>
          <w:p w:rsidR="008E2988" w:rsidRPr="00A74608" w:rsidRDefault="00D15EAE" w:rsidP="0003748F">
            <w:r>
              <w:t>Strukturen des Rastoralen Raums / Pastoralverbunds erklären und Zuständigkeiten benennen</w:t>
            </w:r>
          </w:p>
        </w:tc>
        <w:sdt>
          <w:sdtPr>
            <w:id w:val="10964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8E2988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2988" w:rsidRPr="00A74608" w:rsidTr="0003748F">
        <w:tc>
          <w:tcPr>
            <w:tcW w:w="6985" w:type="dxa"/>
          </w:tcPr>
          <w:p w:rsidR="008E2988" w:rsidRPr="00A74608" w:rsidRDefault="00D15EAE" w:rsidP="0003748F">
            <w:r>
              <w:t>In die täglich anfallenden Arbeiten und Abläufe einführen</w:t>
            </w:r>
          </w:p>
        </w:tc>
        <w:sdt>
          <w:sdtPr>
            <w:id w:val="-16369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8E2988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2988" w:rsidRPr="00A74608" w:rsidTr="0003748F">
        <w:tc>
          <w:tcPr>
            <w:tcW w:w="6985" w:type="dxa"/>
          </w:tcPr>
          <w:p w:rsidR="008E2988" w:rsidRPr="00A74608" w:rsidRDefault="00221618" w:rsidP="00221618">
            <w:r>
              <w:t xml:space="preserve">(gemeinsame) </w:t>
            </w:r>
            <w:r w:rsidR="00D15EAE">
              <w:t>Kalenderführung erläutern</w:t>
            </w:r>
          </w:p>
        </w:tc>
        <w:sdt>
          <w:sdtPr>
            <w:id w:val="-163871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221618" w:rsidP="00037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1618" w:rsidRPr="00A74608" w:rsidTr="0003748F">
        <w:tc>
          <w:tcPr>
            <w:tcW w:w="6985" w:type="dxa"/>
          </w:tcPr>
          <w:p w:rsidR="00221618" w:rsidRDefault="00221618" w:rsidP="0003748F">
            <w:r>
              <w:t>Wiedervorlage- und Ablagesystem erklären</w:t>
            </w:r>
          </w:p>
        </w:tc>
        <w:sdt>
          <w:sdtPr>
            <w:id w:val="-20325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21618" w:rsidRDefault="00221618" w:rsidP="00037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2988" w:rsidRPr="00A74608" w:rsidTr="0003748F">
        <w:tc>
          <w:tcPr>
            <w:tcW w:w="6985" w:type="dxa"/>
          </w:tcPr>
          <w:p w:rsidR="008E2988" w:rsidRPr="00A74608" w:rsidRDefault="00D15EAE" w:rsidP="0003748F">
            <w:r>
              <w:t>Jahresüberblick geben</w:t>
            </w:r>
          </w:p>
        </w:tc>
        <w:sdt>
          <w:sdtPr>
            <w:id w:val="102220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8E2988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2988" w:rsidRPr="00A74608" w:rsidTr="0003748F">
        <w:tc>
          <w:tcPr>
            <w:tcW w:w="6985" w:type="dxa"/>
          </w:tcPr>
          <w:p w:rsidR="008E2988" w:rsidRPr="00A74608" w:rsidRDefault="00D15EAE" w:rsidP="0003748F">
            <w:r>
              <w:t>Unterstützungsbedarf klären und gemeinsame Arbeitszeiten absprechen</w:t>
            </w:r>
          </w:p>
        </w:tc>
        <w:sdt>
          <w:sdtPr>
            <w:id w:val="-104968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8E2988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2988" w:rsidRPr="00A74608" w:rsidTr="0003748F">
        <w:tc>
          <w:tcPr>
            <w:tcW w:w="6985" w:type="dxa"/>
          </w:tcPr>
          <w:p w:rsidR="008E2988" w:rsidRPr="00A74608" w:rsidRDefault="008E2988" w:rsidP="0003748F"/>
        </w:tc>
        <w:sdt>
          <w:sdtPr>
            <w:id w:val="9876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E2988" w:rsidRPr="00A74608" w:rsidRDefault="008E2988" w:rsidP="0003748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8E2988" w:rsidRPr="0089592B" w:rsidRDefault="008E2988" w:rsidP="0089592B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9924C2">
                            <w:r>
                              <w:t xml:space="preserve">Vorlauffristen für die Einrichtung des Arbeitsplatzes und </w:t>
                            </w:r>
                            <w:r>
                              <w:t>PC</w:t>
                            </w:r>
                            <w:r w:rsidR="0069340F">
                              <w:t>s</w:t>
                            </w:r>
                            <w:bookmarkStart w:id="0" w:name="_GoBack"/>
                            <w:bookmarkEnd w:id="0"/>
                            <w:r>
                              <w:t xml:space="preserve"> und für die Beantragung des Zugangs zu den Online-Diensten des Erzbistums Paderborn einplanen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9924C2">
                      <w:r>
                        <w:t xml:space="preserve">Vorlauffristen für die Einrichtung des Arbeitsplatzes und </w:t>
                      </w:r>
                      <w:r>
                        <w:t>PC</w:t>
                      </w:r>
                      <w:r w:rsidR="0069340F">
                        <w:t>s</w:t>
                      </w:r>
                      <w:bookmarkStart w:id="1" w:name="_GoBack"/>
                      <w:bookmarkEnd w:id="1"/>
                      <w:r>
                        <w:t xml:space="preserve"> und für die Beantragung des Zugangs zu den Online-Diensten des Erzbistums Paderborn einplanen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924C2" w:rsidP="002A57D9">
            <w:r>
              <w:t>Zuständig für die Einarbeitung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0E" w:rsidRDefault="00DA7C0E" w:rsidP="00C74538">
      <w:pPr>
        <w:spacing w:after="0"/>
      </w:pPr>
      <w:r>
        <w:separator/>
      </w:r>
    </w:p>
  </w:endnote>
  <w:endnote w:type="continuationSeparator" w:id="0">
    <w:p w:rsidR="00DA7C0E" w:rsidRDefault="00DA7C0E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666E15" w:rsidP="00C100A1">
    <w:pPr>
      <w:pStyle w:val="Fuzeile"/>
    </w:pPr>
    <w:fldSimple w:instr=" FILENAME   \* MERGEFORMAT ">
      <w:r w:rsidR="00DA7C0E">
        <w:rPr>
          <w:noProof/>
        </w:rPr>
        <w:t>Dokument3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A7C0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69340F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666E15">
      <w:rPr>
        <w:noProof/>
      </w:rPr>
      <w:t>C.8.4 Neue Mitarbeiter einarbeiten.docx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69340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69340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0E" w:rsidRDefault="00DA7C0E" w:rsidP="00C74538">
      <w:pPr>
        <w:spacing w:after="0"/>
      </w:pPr>
      <w:r>
        <w:separator/>
      </w:r>
    </w:p>
  </w:footnote>
  <w:footnote w:type="continuationSeparator" w:id="0">
    <w:p w:rsidR="00DA7C0E" w:rsidRDefault="00DA7C0E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0E"/>
    <w:rsid w:val="0002278F"/>
    <w:rsid w:val="0006355F"/>
    <w:rsid w:val="000A107A"/>
    <w:rsid w:val="000F01D5"/>
    <w:rsid w:val="002012BF"/>
    <w:rsid w:val="00221618"/>
    <w:rsid w:val="00225F03"/>
    <w:rsid w:val="00344EA7"/>
    <w:rsid w:val="003B7D90"/>
    <w:rsid w:val="003D46F5"/>
    <w:rsid w:val="00462781"/>
    <w:rsid w:val="004B5665"/>
    <w:rsid w:val="0051580E"/>
    <w:rsid w:val="005D4372"/>
    <w:rsid w:val="00666E15"/>
    <w:rsid w:val="0069340F"/>
    <w:rsid w:val="006C5A47"/>
    <w:rsid w:val="00706CB7"/>
    <w:rsid w:val="007417FD"/>
    <w:rsid w:val="007C5172"/>
    <w:rsid w:val="00853541"/>
    <w:rsid w:val="0089592B"/>
    <w:rsid w:val="008E2988"/>
    <w:rsid w:val="00912B79"/>
    <w:rsid w:val="00951EB1"/>
    <w:rsid w:val="00965DD2"/>
    <w:rsid w:val="009924C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15EAE"/>
    <w:rsid w:val="00DA7C0E"/>
    <w:rsid w:val="00DB21B0"/>
    <w:rsid w:val="00DF75F9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4916FF-8F40-4472-BD50-2825A314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6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6FEF-CD81-472E-8315-26760D95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3</cp:revision>
  <dcterms:created xsi:type="dcterms:W3CDTF">2017-02-07T12:29:00Z</dcterms:created>
  <dcterms:modified xsi:type="dcterms:W3CDTF">2017-02-09T09:33:00Z</dcterms:modified>
</cp:coreProperties>
</file>